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D0304" w14:textId="77777777" w:rsidR="003917FF" w:rsidRPr="009A4584" w:rsidRDefault="003917FF" w:rsidP="001C5698">
      <w:pPr>
        <w:pStyle w:val="Header"/>
        <w:autoSpaceDE w:val="0"/>
        <w:rPr>
          <w:rFonts w:ascii="Interstate-Light" w:hAnsi="Interstate-Light" w:cs="Arial"/>
          <w:b/>
          <w:sz w:val="20"/>
          <w:szCs w:val="20"/>
          <w:lang w:val="en-GB"/>
        </w:rPr>
      </w:pPr>
      <w:r w:rsidRPr="0014443C">
        <w:rPr>
          <w:rFonts w:ascii="Interstate-Black" w:hAnsi="Interstate-Black" w:cs="Arial"/>
          <w:b/>
          <w:noProof/>
          <w:sz w:val="52"/>
          <w:szCs w:val="64"/>
          <w:lang w:val="en-GB"/>
        </w:rPr>
        <w:t>ISOTOP DZE 3D</w:t>
      </w:r>
      <w:r w:rsidRPr="009A4584">
        <w:rPr>
          <w:rFonts w:ascii="Interstate-Black" w:hAnsi="Interstate-Black" w:cs="Arial"/>
          <w:b/>
          <w:sz w:val="52"/>
          <w:szCs w:val="64"/>
          <w:lang w:val="en-GB"/>
        </w:rPr>
        <w:br/>
      </w:r>
    </w:p>
    <w:p w14:paraId="3A2996CF" w14:textId="77777777" w:rsidR="003917FF" w:rsidRPr="009A4584" w:rsidRDefault="003917FF" w:rsidP="00492480">
      <w:pPr>
        <w:pStyle w:val="Header"/>
        <w:rPr>
          <w:rFonts w:ascii="Interstate-Black" w:hAnsi="Interstate-Black"/>
          <w:color w:val="FFFFFF"/>
          <w:sz w:val="20"/>
          <w:szCs w:val="20"/>
          <w:lang w:val="en-GB"/>
        </w:rPr>
      </w:pPr>
      <w:r w:rsidRPr="009A4584">
        <w:rPr>
          <w:rFonts w:ascii="Interstate-Black" w:hAnsi="Interstate-Black" w:cs="Arial"/>
          <w:sz w:val="20"/>
          <w:szCs w:val="20"/>
          <w:lang w:val="en-GB"/>
        </w:rPr>
        <w:t>T</w:t>
      </w:r>
      <w:r>
        <w:rPr>
          <w:rFonts w:ascii="Interstate-Black" w:hAnsi="Interstate-Black" w:cs="Arial"/>
          <w:sz w:val="20"/>
          <w:szCs w:val="20"/>
          <w:lang w:val="en-GB"/>
        </w:rPr>
        <w:t>ENDERSPECIFICATION</w:t>
      </w:r>
    </w:p>
    <w:p w14:paraId="688B5252" w14:textId="77777777" w:rsidR="003917FF" w:rsidRPr="009A4584" w:rsidRDefault="003917FF" w:rsidP="00277027">
      <w:pPr>
        <w:pStyle w:val="Header"/>
        <w:tabs>
          <w:tab w:val="left" w:pos="3402"/>
        </w:tabs>
        <w:rPr>
          <w:rFonts w:ascii="Interstate-Light" w:hAnsi="Interstate-Light" w:cs="Arial"/>
          <w:sz w:val="20"/>
          <w:szCs w:val="20"/>
          <w:lang w:val="en-GB"/>
        </w:rPr>
      </w:pPr>
    </w:p>
    <w:p w14:paraId="43E20CCC" w14:textId="77777777" w:rsidR="003917FF" w:rsidRPr="009A4584" w:rsidRDefault="003917FF" w:rsidP="00492480">
      <w:pPr>
        <w:tabs>
          <w:tab w:val="left" w:pos="1974"/>
        </w:tabs>
        <w:rPr>
          <w:rFonts w:ascii="Interstate-Light" w:hAnsi="Interstate-Light" w:cs="Arial"/>
          <w:sz w:val="20"/>
          <w:szCs w:val="20"/>
          <w:lang w:val="en-GB"/>
        </w:rPr>
      </w:pPr>
    </w:p>
    <w:p w14:paraId="5211D55C" w14:textId="77777777" w:rsidR="003917FF" w:rsidRPr="009A4584" w:rsidRDefault="003917FF" w:rsidP="00492480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9A4584">
        <w:rPr>
          <w:rFonts w:ascii="Interstate-Black" w:hAnsi="Interstate-Black" w:cs="Arial"/>
          <w:bCs/>
          <w:sz w:val="20"/>
          <w:szCs w:val="20"/>
          <w:lang w:val="en-GB"/>
        </w:rPr>
        <w:t>Manufacturer information</w:t>
      </w:r>
    </w:p>
    <w:p w14:paraId="11330FCE" w14:textId="77777777" w:rsidR="003917FF" w:rsidRPr="009A4584" w:rsidRDefault="003917FF" w:rsidP="00AC327E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6EF1FC18" w14:textId="77777777" w:rsidR="003917FF" w:rsidRPr="00534EBF" w:rsidRDefault="003917FF" w:rsidP="00492480">
      <w:pPr>
        <w:rPr>
          <w:rFonts w:ascii="Interstate-Light" w:hAnsi="Interstate-Light" w:cs="Arial"/>
          <w:sz w:val="18"/>
          <w:szCs w:val="18"/>
          <w:lang w:val="en-GB"/>
        </w:rPr>
      </w:pPr>
      <w:r w:rsidRPr="00534EBF">
        <w:rPr>
          <w:rFonts w:ascii="Interstate-Light" w:hAnsi="Interstate-Light" w:cs="Arial"/>
          <w:sz w:val="18"/>
          <w:szCs w:val="18"/>
          <w:lang w:val="en-GB"/>
        </w:rPr>
        <w:t>Getzner Werkstoffe GmbH</w:t>
      </w:r>
    </w:p>
    <w:p w14:paraId="54610FA4" w14:textId="77777777" w:rsidR="003917FF" w:rsidRPr="00CD1916" w:rsidRDefault="003917FF" w:rsidP="00492480">
      <w:pPr>
        <w:rPr>
          <w:rFonts w:ascii="Interstate-Light" w:hAnsi="Interstate-Light" w:cs="Arial"/>
          <w:sz w:val="18"/>
          <w:szCs w:val="18"/>
        </w:rPr>
      </w:pPr>
      <w:proofErr w:type="spellStart"/>
      <w:r w:rsidRPr="00CD1916">
        <w:rPr>
          <w:rFonts w:ascii="Interstate-Light" w:hAnsi="Interstate-Light" w:cs="Arial"/>
          <w:sz w:val="18"/>
          <w:szCs w:val="18"/>
        </w:rPr>
        <w:t>Herrenau</w:t>
      </w:r>
      <w:proofErr w:type="spellEnd"/>
      <w:r w:rsidRPr="00CD1916">
        <w:rPr>
          <w:rFonts w:ascii="Interstate-Light" w:hAnsi="Interstate-Light" w:cs="Arial"/>
          <w:sz w:val="18"/>
          <w:szCs w:val="18"/>
        </w:rPr>
        <w:t xml:space="preserve"> 5</w:t>
      </w:r>
    </w:p>
    <w:p w14:paraId="2AA1E836" w14:textId="77777777" w:rsidR="003917FF" w:rsidRPr="00534EBF" w:rsidRDefault="003917FF" w:rsidP="00492480">
      <w:pPr>
        <w:rPr>
          <w:rFonts w:ascii="Interstate-Light" w:hAnsi="Interstate-Light" w:cs="Arial"/>
          <w:sz w:val="18"/>
          <w:szCs w:val="18"/>
        </w:rPr>
      </w:pPr>
      <w:r w:rsidRPr="00534EBF">
        <w:rPr>
          <w:rFonts w:ascii="Interstate-Light" w:hAnsi="Interstate-Light" w:cs="Arial"/>
          <w:sz w:val="18"/>
          <w:szCs w:val="18"/>
        </w:rPr>
        <w:t xml:space="preserve">A-6706 </w:t>
      </w:r>
      <w:proofErr w:type="spellStart"/>
      <w:r w:rsidRPr="00534EBF">
        <w:rPr>
          <w:rFonts w:ascii="Interstate-Light" w:hAnsi="Interstate-Light" w:cs="Arial"/>
          <w:sz w:val="18"/>
          <w:szCs w:val="18"/>
        </w:rPr>
        <w:t>Bürs</w:t>
      </w:r>
      <w:proofErr w:type="spellEnd"/>
    </w:p>
    <w:p w14:paraId="20562D18" w14:textId="77777777" w:rsidR="003917FF" w:rsidRPr="00534EBF" w:rsidRDefault="003917FF" w:rsidP="00492480">
      <w:pPr>
        <w:rPr>
          <w:rFonts w:ascii="Interstate-Light" w:hAnsi="Interstate-Light" w:cs="Arial"/>
          <w:sz w:val="18"/>
          <w:szCs w:val="18"/>
        </w:rPr>
      </w:pPr>
      <w:r w:rsidRPr="00534EBF">
        <w:rPr>
          <w:rFonts w:ascii="Interstate-Light" w:hAnsi="Interstate-Light" w:cs="Arial"/>
          <w:sz w:val="18"/>
          <w:szCs w:val="18"/>
        </w:rPr>
        <w:t>Austria</w:t>
      </w:r>
    </w:p>
    <w:p w14:paraId="250CC484" w14:textId="77777777" w:rsidR="003917FF" w:rsidRPr="00534EBF" w:rsidRDefault="003917FF" w:rsidP="00492480">
      <w:pPr>
        <w:rPr>
          <w:rFonts w:ascii="Interstate-Light" w:hAnsi="Interstate-Light" w:cs="Arial"/>
          <w:sz w:val="18"/>
          <w:szCs w:val="18"/>
        </w:rPr>
      </w:pPr>
      <w:r w:rsidRPr="00534EBF">
        <w:rPr>
          <w:rFonts w:ascii="Interstate-Light" w:hAnsi="Interstate-Light" w:cs="Arial"/>
          <w:sz w:val="18"/>
          <w:szCs w:val="18"/>
        </w:rPr>
        <w:t>www.getzner.com</w:t>
      </w:r>
    </w:p>
    <w:p w14:paraId="75DBCAC6" w14:textId="77777777" w:rsidR="003917FF" w:rsidRPr="00534EBF" w:rsidRDefault="003917FF" w:rsidP="00AC327E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0BFF116F" w14:textId="77777777" w:rsidR="003917FF" w:rsidRPr="00AD6106" w:rsidRDefault="003917FF" w:rsidP="00AC327E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AD6106">
        <w:rPr>
          <w:rFonts w:ascii="Interstate-Black" w:hAnsi="Interstate-Black" w:cs="Arial"/>
          <w:bCs/>
          <w:sz w:val="20"/>
          <w:szCs w:val="20"/>
          <w:lang w:val="en-GB"/>
        </w:rPr>
        <w:t>Brand</w:t>
      </w:r>
    </w:p>
    <w:p w14:paraId="534C7A68" w14:textId="77777777" w:rsidR="003917FF" w:rsidRPr="00AD6106" w:rsidRDefault="003917FF" w:rsidP="00AC327E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3800D2A1" w14:textId="77777777" w:rsidR="003917FF" w:rsidRPr="000C649A" w:rsidRDefault="003917FF" w:rsidP="00492480">
      <w:pPr>
        <w:tabs>
          <w:tab w:val="left" w:pos="4820"/>
        </w:tabs>
        <w:rPr>
          <w:rFonts w:ascii="Interstate-Light" w:hAnsi="Interstate-Light" w:cs="Arial"/>
          <w:bCs/>
          <w:sz w:val="18"/>
          <w:szCs w:val="18"/>
          <w:u w:val="single"/>
          <w:lang w:val="en-GB"/>
        </w:rPr>
      </w:pPr>
      <w:r w:rsidRPr="0014443C">
        <w:rPr>
          <w:rFonts w:ascii="Interstate-Light" w:hAnsi="Interstate-Light" w:cs="Arial"/>
          <w:bCs/>
          <w:noProof/>
          <w:sz w:val="18"/>
          <w:szCs w:val="18"/>
          <w:lang w:val="en-GB"/>
        </w:rPr>
        <w:t>Isotop® DZE - Druck-Zug-Element</w:t>
      </w:r>
    </w:p>
    <w:p w14:paraId="129D4514" w14:textId="77777777" w:rsidR="003917FF" w:rsidRPr="000C649A" w:rsidRDefault="003917FF" w:rsidP="00AC327E">
      <w:pPr>
        <w:tabs>
          <w:tab w:val="left" w:pos="1974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366FDAE5" w14:textId="77777777" w:rsidR="003917FF" w:rsidRPr="00CD1916" w:rsidRDefault="003917FF" w:rsidP="00492480">
      <w:pPr>
        <w:rPr>
          <w:rFonts w:ascii="Interstate-Black" w:hAnsi="Interstate-Black" w:cs="Arial"/>
          <w:bCs/>
          <w:sz w:val="20"/>
          <w:szCs w:val="20"/>
        </w:rPr>
      </w:pPr>
      <w:proofErr w:type="spellStart"/>
      <w:r w:rsidRPr="00CD1916">
        <w:rPr>
          <w:rFonts w:ascii="Interstate-Black" w:hAnsi="Interstate-Black" w:cs="Arial"/>
          <w:bCs/>
          <w:sz w:val="20"/>
          <w:szCs w:val="20"/>
        </w:rPr>
        <w:t>Produ</w:t>
      </w:r>
      <w:r>
        <w:rPr>
          <w:rFonts w:ascii="Interstate-Black" w:hAnsi="Interstate-Black" w:cs="Arial"/>
          <w:bCs/>
          <w:sz w:val="20"/>
          <w:szCs w:val="20"/>
        </w:rPr>
        <w:t>c</w:t>
      </w:r>
      <w:r w:rsidRPr="00CD1916">
        <w:rPr>
          <w:rFonts w:ascii="Interstate-Black" w:hAnsi="Interstate-Black" w:cs="Arial"/>
          <w:bCs/>
          <w:sz w:val="20"/>
          <w:szCs w:val="20"/>
        </w:rPr>
        <w:t>t</w:t>
      </w:r>
      <w:proofErr w:type="spellEnd"/>
      <w:r>
        <w:rPr>
          <w:rFonts w:ascii="Interstate-Black" w:hAnsi="Interstate-Black" w:cs="Arial"/>
          <w:bCs/>
          <w:sz w:val="20"/>
          <w:szCs w:val="20"/>
        </w:rPr>
        <w:t xml:space="preserve"> </w:t>
      </w:r>
      <w:proofErr w:type="spellStart"/>
      <w:r>
        <w:rPr>
          <w:rFonts w:ascii="Interstate-Black" w:hAnsi="Interstate-Black" w:cs="Arial"/>
          <w:bCs/>
          <w:sz w:val="20"/>
          <w:szCs w:val="20"/>
        </w:rPr>
        <w:t>properties</w:t>
      </w:r>
      <w:proofErr w:type="spellEnd"/>
    </w:p>
    <w:p w14:paraId="7C2D59BB" w14:textId="77777777" w:rsidR="003917FF" w:rsidRPr="00277027" w:rsidRDefault="003917FF">
      <w:pPr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3917FF" w:rsidRPr="002B287D" w14:paraId="34430010" w14:textId="77777777" w:rsidTr="001C5BC7">
        <w:tc>
          <w:tcPr>
            <w:tcW w:w="2268" w:type="dxa"/>
          </w:tcPr>
          <w:p w14:paraId="72D85344" w14:textId="77777777" w:rsidR="003917FF" w:rsidRPr="00277027" w:rsidRDefault="003917FF" w:rsidP="00CB67B3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6FFF4D1D" w14:textId="77777777" w:rsidR="003917FF" w:rsidRPr="00277027" w:rsidRDefault="003917FF" w:rsidP="00CB67B3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Application</w:t>
            </w:r>
            <w:proofErr w:type="spellEnd"/>
          </w:p>
          <w:p w14:paraId="303E43A7" w14:textId="77777777" w:rsidR="003917FF" w:rsidRPr="00277027" w:rsidRDefault="003917FF" w:rsidP="00CB67B3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5FB629B8" w14:textId="77777777" w:rsidR="003917FF" w:rsidRPr="005B64C9" w:rsidRDefault="003917FF" w:rsidP="00CB67B3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6A6B5FB1" w14:textId="77777777" w:rsidR="003917FF" w:rsidRPr="005B64C9" w:rsidRDefault="003917FF" w:rsidP="001C5BC7">
            <w:pPr>
              <w:tabs>
                <w:tab w:val="left" w:pos="3969"/>
                <w:tab w:val="left" w:pos="4536"/>
                <w:tab w:val="left" w:pos="8640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5B64C9">
              <w:rPr>
                <w:rFonts w:ascii="Interstate-Light" w:hAnsi="Interstate-Light" w:cs="Arial"/>
                <w:sz w:val="18"/>
                <w:szCs w:val="18"/>
                <w:lang w:val="en-GB"/>
              </w:rPr>
              <w:t>For isolating structure-borne noise and vibrations</w:t>
            </w:r>
          </w:p>
        </w:tc>
      </w:tr>
      <w:tr w:rsidR="003917FF" w:rsidRPr="002B287D" w14:paraId="65E91240" w14:textId="77777777" w:rsidTr="001C5BC7">
        <w:tc>
          <w:tcPr>
            <w:tcW w:w="2268" w:type="dxa"/>
            <w:vAlign w:val="center"/>
          </w:tcPr>
          <w:p w14:paraId="09663BD5" w14:textId="77777777" w:rsidR="003917FF" w:rsidRPr="005B64C9" w:rsidRDefault="003917FF" w:rsidP="00CB67B3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  <w:lang w:val="en-GB"/>
              </w:rPr>
            </w:pPr>
          </w:p>
          <w:p w14:paraId="321221F0" w14:textId="77777777" w:rsidR="003917FF" w:rsidRPr="00277027" w:rsidRDefault="003917FF" w:rsidP="00CB67B3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Efficiency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isolation</w:t>
            </w:r>
            <w:proofErr w:type="spellEnd"/>
          </w:p>
          <w:p w14:paraId="7CACB991" w14:textId="77777777" w:rsidR="003917FF" w:rsidRPr="00277027" w:rsidRDefault="003917FF" w:rsidP="00CB67B3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  <w:vAlign w:val="center"/>
          </w:tcPr>
          <w:p w14:paraId="0957F786" w14:textId="77777777" w:rsidR="003917FF" w:rsidRPr="002444DD" w:rsidRDefault="003917FF" w:rsidP="001C5BC7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2444DD">
              <w:rPr>
                <w:rFonts w:ascii="Interstate-Light" w:hAnsi="Interstate-Light" w:cs="Arial"/>
                <w:sz w:val="18"/>
                <w:szCs w:val="18"/>
                <w:lang w:val="en-GB"/>
              </w:rPr>
              <w:t>&gt;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95</w:t>
            </w:r>
            <w:r w:rsidRPr="002444DD"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% </w:t>
            </w:r>
          </w:p>
          <w:p w14:paraId="0EBF8F4C" w14:textId="77777777" w:rsidR="003917FF" w:rsidRPr="00DE3D05" w:rsidRDefault="003917FF" w:rsidP="001C5BC7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DE3D05">
              <w:rPr>
                <w:rFonts w:ascii="Interstate-Light" w:hAnsi="Interstate-Light" w:cs="Arial"/>
                <w:bCs/>
                <w:sz w:val="18"/>
                <w:szCs w:val="18"/>
                <w:lang w:val="en-GB"/>
              </w:rPr>
              <w:t>(r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>eferred to 50 Hz excitation frequency or</w:t>
            </w:r>
            <w:r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 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3000 </w:t>
            </w:r>
            <w:r>
              <w:rPr>
                <w:rFonts w:ascii="Interstate-Light" w:hAnsi="Interstate-Light" w:cs="Arial"/>
                <w:sz w:val="18"/>
                <w:szCs w:val="18"/>
                <w:lang w:val="en-GB"/>
              </w:rPr>
              <w:t>rpm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>)</w:t>
            </w:r>
          </w:p>
        </w:tc>
      </w:tr>
      <w:tr w:rsidR="003917FF" w:rsidRPr="00534EBF" w14:paraId="78ED613C" w14:textId="77777777" w:rsidTr="001C5BC7">
        <w:tc>
          <w:tcPr>
            <w:tcW w:w="2268" w:type="dxa"/>
            <w:vAlign w:val="center"/>
          </w:tcPr>
          <w:p w14:paraId="396E1191" w14:textId="77777777" w:rsidR="003917FF" w:rsidRPr="00277027" w:rsidRDefault="003917FF" w:rsidP="001C5BC7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Consisting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</w:p>
        </w:tc>
        <w:tc>
          <w:tcPr>
            <w:tcW w:w="6794" w:type="dxa"/>
          </w:tcPr>
          <w:p w14:paraId="4EA4CC3B" w14:textId="77777777" w:rsidR="003917FF" w:rsidRPr="000C649A" w:rsidRDefault="003917FF" w:rsidP="00CB67B3">
            <w:pPr>
              <w:ind w:left="3969" w:hanging="3969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233BC422" w14:textId="77777777" w:rsidR="003917FF" w:rsidRPr="000C649A" w:rsidRDefault="003917FF" w:rsidP="00CB4921">
            <w:pPr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High-performance damper made of Sylodyn®/Sylomer® and Sylodamp®</w:t>
            </w:r>
          </w:p>
          <w:p w14:paraId="46E017E1" w14:textId="77777777" w:rsidR="003917FF" w:rsidRPr="000C649A" w:rsidRDefault="003917FF" w:rsidP="00CB4921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Damper on polyurethane basis, free of plasticisers and substances hazardous to health (e.g. VOC)</w:t>
            </w:r>
          </w:p>
          <w:p w14:paraId="1E00F02D" w14:textId="77777777" w:rsidR="003917FF" w:rsidRPr="000C649A" w:rsidRDefault="003917FF" w:rsidP="00CB4921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Stainless steel housing and stainless steel ellipse, pre-assembled</w:t>
            </w:r>
          </w:p>
          <w:p w14:paraId="250AB53B" w14:textId="77777777" w:rsidR="003917FF" w:rsidRPr="000C649A" w:rsidRDefault="003917FF" w:rsidP="00CB4921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Resistant to compression, tension and shear</w:t>
            </w:r>
          </w:p>
          <w:p w14:paraId="26D76BD5" w14:textId="77777777" w:rsidR="003917FF" w:rsidRPr="00DE3D05" w:rsidRDefault="003917FF" w:rsidP="00CB4921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Effective in all spatial directions</w:t>
            </w:r>
          </w:p>
          <w:p w14:paraId="3150843A" w14:textId="77777777" w:rsidR="003917FF" w:rsidRPr="00DE3D05" w:rsidRDefault="003917FF" w:rsidP="00CB67B3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</w:tc>
      </w:tr>
      <w:tr w:rsidR="003917FF" w:rsidRPr="00277027" w14:paraId="2E34B02B" w14:textId="77777777" w:rsidTr="001C5BC7">
        <w:tc>
          <w:tcPr>
            <w:tcW w:w="2268" w:type="dxa"/>
            <w:vAlign w:val="center"/>
          </w:tcPr>
          <w:p w14:paraId="45B83588" w14:textId="77777777" w:rsidR="003917FF" w:rsidRPr="00277027" w:rsidRDefault="003917FF" w:rsidP="001C5BC7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Natural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6794" w:type="dxa"/>
          </w:tcPr>
          <w:p w14:paraId="46EA6A43" w14:textId="77777777" w:rsidR="003917FF" w:rsidRPr="00277027" w:rsidRDefault="003917FF" w:rsidP="00CB67B3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9FB6D99" w14:textId="77777777" w:rsidR="003917FF" w:rsidRPr="00277027" w:rsidRDefault="003917FF" w:rsidP="00CB67B3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vertAlign w:val="superscript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from</w:t>
            </w:r>
            <w:proofErr w:type="spellEnd"/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11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Hz =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660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rpm</w:t>
            </w:r>
            <w:proofErr w:type="spellEnd"/>
          </w:p>
          <w:p w14:paraId="2DA85795" w14:textId="77777777" w:rsidR="003917FF" w:rsidRPr="00277027" w:rsidRDefault="003917FF" w:rsidP="00CB67B3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3917FF" w:rsidRPr="00277027" w14:paraId="5C27A091" w14:textId="77777777" w:rsidTr="001C5BC7">
        <w:tc>
          <w:tcPr>
            <w:tcW w:w="2268" w:type="dxa"/>
            <w:vAlign w:val="center"/>
          </w:tcPr>
          <w:p w14:paraId="36572E93" w14:textId="77777777" w:rsidR="003917FF" w:rsidRPr="00277027" w:rsidRDefault="003917FF" w:rsidP="001C5BC7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Maximum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load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bearing</w:t>
            </w:r>
            <w:proofErr w:type="spellEnd"/>
          </w:p>
        </w:tc>
        <w:tc>
          <w:tcPr>
            <w:tcW w:w="6794" w:type="dxa"/>
          </w:tcPr>
          <w:p w14:paraId="49A285C8" w14:textId="77777777" w:rsidR="003917FF" w:rsidRPr="00277027" w:rsidRDefault="003917FF" w:rsidP="00CB67B3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7AF33553" w14:textId="77777777" w:rsidR="003917FF" w:rsidRPr="00277027" w:rsidRDefault="003917FF" w:rsidP="00CB67B3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from</w:t>
            </w:r>
            <w:proofErr w:type="spellEnd"/>
            <w:r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200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to</w:t>
            </w:r>
            <w:proofErr w:type="spellEnd"/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1200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</w:t>
            </w:r>
          </w:p>
          <w:p w14:paraId="5F51B207" w14:textId="77777777" w:rsidR="003917FF" w:rsidRPr="00277027" w:rsidRDefault="003917FF" w:rsidP="00CB67B3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3917FF" w:rsidRPr="00277027" w14:paraId="48B83362" w14:textId="77777777" w:rsidTr="001C5BC7">
        <w:tc>
          <w:tcPr>
            <w:tcW w:w="2268" w:type="dxa"/>
          </w:tcPr>
          <w:p w14:paraId="7747B556" w14:textId="77777777" w:rsidR="003917FF" w:rsidRPr="00277027" w:rsidRDefault="003917FF" w:rsidP="00CB67B3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15049C35" w14:textId="77777777" w:rsidR="003917FF" w:rsidRPr="00277027" w:rsidRDefault="003917FF" w:rsidP="00CB67B3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For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the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bearing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</w:p>
          <w:p w14:paraId="6CE94962" w14:textId="77777777" w:rsidR="003917FF" w:rsidRPr="00277027" w:rsidRDefault="003917FF" w:rsidP="00CB67B3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4CB13447" w14:textId="77777777" w:rsidR="003917FF" w:rsidRDefault="003917FF" w:rsidP="00CB67B3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52F756A" w14:textId="77777777" w:rsidR="003917FF" w:rsidRPr="00277027" w:rsidRDefault="003917FF" w:rsidP="00CB67B3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3917FF" w:rsidRPr="00277027" w14:paraId="511E8165" w14:textId="77777777" w:rsidTr="001C5BC7">
        <w:tc>
          <w:tcPr>
            <w:tcW w:w="2268" w:type="dxa"/>
          </w:tcPr>
          <w:p w14:paraId="5D980234" w14:textId="77777777" w:rsidR="003917FF" w:rsidRPr="00277027" w:rsidRDefault="003917FF" w:rsidP="00085612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2B99694C" w14:textId="77777777" w:rsidR="003917FF" w:rsidRPr="00277027" w:rsidRDefault="003917FF" w:rsidP="00085612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Total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weight</w:t>
            </w:r>
            <w:proofErr w:type="spellEnd"/>
          </w:p>
          <w:p w14:paraId="37694B5F" w14:textId="77777777" w:rsidR="003917FF" w:rsidRPr="00277027" w:rsidRDefault="003917FF" w:rsidP="00085612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5D7D4F48" w14:textId="77777777" w:rsidR="003917FF" w:rsidRPr="00077879" w:rsidRDefault="003917FF" w:rsidP="00085612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B5759D8" w14:textId="77777777" w:rsidR="003917FF" w:rsidRPr="00277027" w:rsidRDefault="003917FF" w:rsidP="00085612">
            <w:pPr>
              <w:tabs>
                <w:tab w:val="left" w:pos="3402"/>
                <w:tab w:val="left" w:pos="3969"/>
              </w:tabs>
              <w:ind w:left="2124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kg</w:t>
            </w:r>
          </w:p>
        </w:tc>
      </w:tr>
      <w:tr w:rsidR="003917FF" w:rsidRPr="00277027" w14:paraId="56C6AC67" w14:textId="77777777" w:rsidTr="001C5BC7">
        <w:tc>
          <w:tcPr>
            <w:tcW w:w="2268" w:type="dxa"/>
          </w:tcPr>
          <w:p w14:paraId="1A56D5F0" w14:textId="77777777" w:rsidR="003917FF" w:rsidRPr="00277027" w:rsidRDefault="003917FF" w:rsidP="00085612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105A0E4A" w14:textId="77777777" w:rsidR="003917FF" w:rsidRPr="00277027" w:rsidRDefault="003917FF" w:rsidP="00085612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 w:rsidRPr="00277027">
              <w:rPr>
                <w:rFonts w:ascii="Interstate-Black" w:hAnsi="Interstate-Black" w:cs="Arial"/>
                <w:sz w:val="18"/>
                <w:szCs w:val="18"/>
              </w:rPr>
              <w:t>E</w:t>
            </w:r>
            <w:r>
              <w:rPr>
                <w:rFonts w:ascii="Interstate-Black" w:hAnsi="Interstate-Black" w:cs="Arial"/>
                <w:sz w:val="18"/>
                <w:szCs w:val="18"/>
              </w:rPr>
              <w:t>xcitation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frequency</w:t>
            </w:r>
          </w:p>
          <w:p w14:paraId="69E2E5E7" w14:textId="77777777" w:rsidR="003917FF" w:rsidRPr="00277027" w:rsidRDefault="003917FF" w:rsidP="00085612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409AB186" w14:textId="77777777" w:rsidR="003917FF" w:rsidRDefault="003917FF" w:rsidP="00085612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09993D05" w14:textId="77777777" w:rsidR="003917FF" w:rsidRPr="00277027" w:rsidRDefault="003917FF" w:rsidP="00085612">
            <w:pPr>
              <w:tabs>
                <w:tab w:val="left" w:pos="3402"/>
                <w:tab w:val="left" w:pos="3969"/>
              </w:tabs>
              <w:ind w:left="708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Hz</w: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0" allowOverlap="1" wp14:anchorId="226A287E" wp14:editId="5DA01EBF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685535466" name="Gerader Verbinde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4056A6" id="Gerader Verbinder 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0" allowOverlap="1" wp14:anchorId="62C86F55" wp14:editId="3E6409F0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43278606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312878" id="Gerader Verbinder 3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0" allowOverlap="1" wp14:anchorId="1EDE11E8" wp14:editId="4861C35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901063750" name="Gerader Verbind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4FC4A7" id="Gerader Verbinder 2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6.45pt" to="238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+rWsa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or</w:t>
            </w:r>
            <w:proofErr w:type="spellEnd"/>
            <w:r>
              <w:rPr>
                <w:rFonts w:ascii="Interstate-Light" w:hAnsi="Interstate-Light" w:cs="Arial"/>
                <w:sz w:val="18"/>
                <w:szCs w:val="18"/>
              </w:rPr>
              <w:t xml:space="preserve">                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rpm</w:t>
            </w:r>
            <w:proofErr w:type="spellEnd"/>
          </w:p>
        </w:tc>
      </w:tr>
    </w:tbl>
    <w:p w14:paraId="1ED0BF1D" w14:textId="77777777" w:rsidR="003917FF" w:rsidRPr="00277027" w:rsidRDefault="003917FF" w:rsidP="00697C58">
      <w:pPr>
        <w:tabs>
          <w:tab w:val="left" w:pos="3969"/>
          <w:tab w:val="left" w:pos="4536"/>
          <w:tab w:val="left" w:pos="8640"/>
        </w:tabs>
        <w:outlineLvl w:val="0"/>
        <w:rPr>
          <w:rFonts w:ascii="Interstate-Light" w:hAnsi="Interstate-Light" w:cs="Arial"/>
          <w:sz w:val="18"/>
          <w:szCs w:val="18"/>
        </w:rPr>
      </w:pPr>
    </w:p>
    <w:p w14:paraId="49409141" w14:textId="77777777" w:rsidR="003917FF" w:rsidRPr="005B64C9" w:rsidRDefault="003917FF" w:rsidP="00067EB4">
      <w:pPr>
        <w:tabs>
          <w:tab w:val="left" w:pos="1620"/>
          <w:tab w:val="left" w:pos="2520"/>
          <w:tab w:val="left" w:pos="7200"/>
          <w:tab w:val="left" w:pos="8640"/>
        </w:tabs>
        <w:rPr>
          <w:rFonts w:ascii="Interstate-Light" w:hAnsi="Interstate-Light" w:cs="Arial"/>
          <w:sz w:val="18"/>
          <w:szCs w:val="18"/>
          <w:lang w:val="en-GB"/>
        </w:rPr>
      </w:pPr>
      <w:r w:rsidRPr="005B64C9">
        <w:rPr>
          <w:rFonts w:ascii="Interstate-Light" w:hAnsi="Interstate-Light" w:cs="Arial"/>
          <w:sz w:val="18"/>
          <w:szCs w:val="18"/>
          <w:lang w:val="en-GB"/>
        </w:rPr>
        <w:t xml:space="preserve">The detailed </w:t>
      </w:r>
      <w:proofErr w:type="gramStart"/>
      <w:r w:rsidRPr="005B64C9">
        <w:rPr>
          <w:rFonts w:ascii="Interstate-Light" w:hAnsi="Interstate-Light" w:cs="Arial"/>
          <w:sz w:val="18"/>
          <w:szCs w:val="18"/>
          <w:lang w:val="en-GB"/>
        </w:rPr>
        <w:t>type</w:t>
      </w:r>
      <w:proofErr w:type="gramEnd"/>
      <w:r w:rsidRPr="005B64C9">
        <w:rPr>
          <w:rFonts w:ascii="Interstate-Light" w:hAnsi="Interstate-Light" w:cs="Arial"/>
          <w:sz w:val="18"/>
          <w:szCs w:val="18"/>
          <w:lang w:val="en-GB"/>
        </w:rPr>
        <w:t xml:space="preserve"> selection for the elements is based on the weight distribution of the respective devices.</w:t>
      </w:r>
    </w:p>
    <w:p w14:paraId="4D113CA9" w14:textId="77777777" w:rsidR="003917FF" w:rsidRPr="005B64C9" w:rsidRDefault="003917FF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2950F544" w14:textId="77777777" w:rsidR="003917FF" w:rsidRPr="00AD6106" w:rsidRDefault="003917FF" w:rsidP="00AC327E">
      <w:pPr>
        <w:tabs>
          <w:tab w:val="left" w:pos="1974"/>
          <w:tab w:val="left" w:pos="4820"/>
        </w:tabs>
        <w:rPr>
          <w:rFonts w:ascii="Interstate-Light" w:hAnsi="Interstate-Light" w:cs="Arial"/>
          <w:bCs/>
          <w:sz w:val="20"/>
          <w:szCs w:val="20"/>
          <w:lang w:val="en-GB"/>
        </w:rPr>
      </w:pPr>
      <w:r w:rsidRPr="00AD6106">
        <w:rPr>
          <w:rFonts w:ascii="Interstate-Black" w:hAnsi="Interstate-Black" w:cs="Arial"/>
          <w:bCs/>
          <w:sz w:val="20"/>
          <w:szCs w:val="20"/>
          <w:lang w:val="en-GB"/>
        </w:rPr>
        <w:t>Offered product</w:t>
      </w:r>
    </w:p>
    <w:p w14:paraId="21DDEB53" w14:textId="77777777" w:rsidR="003917FF" w:rsidRPr="00AD6106" w:rsidRDefault="003917FF" w:rsidP="00AC327E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59999CC7" w14:textId="77777777" w:rsidR="003917FF" w:rsidRPr="00F34E6C" w:rsidRDefault="003917FF" w:rsidP="005B64C9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  <w:r w:rsidRPr="0014443C">
        <w:rPr>
          <w:rFonts w:ascii="Interstate-Black" w:hAnsi="Interstate-Black" w:cs="Arial"/>
          <w:noProof/>
          <w:sz w:val="18"/>
          <w:szCs w:val="18"/>
          <w:lang w:val="en-GB"/>
        </w:rPr>
        <w:t>ISOTOP DZE 3D</w:t>
      </w:r>
      <w:r w:rsidRPr="00F34E6C">
        <w:rPr>
          <w:rFonts w:ascii="Interstate-Light" w:hAnsi="Interstate-Light" w:cs="Arial"/>
          <w:sz w:val="18"/>
          <w:szCs w:val="18"/>
          <w:lang w:val="en-GB"/>
        </w:rPr>
        <w:t xml:space="preserve"> from Getzner Werkstoffe GmbH or equal.</w:t>
      </w:r>
    </w:p>
    <w:p w14:paraId="75205F06" w14:textId="77777777" w:rsidR="003917FF" w:rsidRPr="00F34E6C" w:rsidRDefault="003917FF" w:rsidP="00AC327E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</w:p>
    <w:tbl>
      <w:tblPr>
        <w:tblStyle w:val="TableGrid"/>
        <w:tblW w:w="4605" w:type="dxa"/>
        <w:tblInd w:w="45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4"/>
      </w:tblGrid>
      <w:tr w:rsidR="003917FF" w:rsidRPr="00CD1916" w14:paraId="114450B8" w14:textId="77777777" w:rsidTr="00CB67B3">
        <w:tc>
          <w:tcPr>
            <w:tcW w:w="1701" w:type="dxa"/>
          </w:tcPr>
          <w:p w14:paraId="75EA561F" w14:textId="77777777" w:rsidR="003917FF" w:rsidRPr="00F34E6C" w:rsidRDefault="003917FF" w:rsidP="00CB67B3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39F6E7A9" w14:textId="77777777" w:rsidR="003917FF" w:rsidRPr="00CD1916" w:rsidRDefault="003917FF" w:rsidP="00CB67B3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Quantity</w:t>
            </w:r>
            <w:proofErr w:type="spellEnd"/>
          </w:p>
          <w:p w14:paraId="502216BC" w14:textId="77777777" w:rsidR="003917FF" w:rsidRPr="00CD1916" w:rsidRDefault="003917FF" w:rsidP="00CB67B3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46CF0A0E" w14:textId="77777777" w:rsidR="003917FF" w:rsidRPr="00CD1916" w:rsidRDefault="003917FF" w:rsidP="00CB67B3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0FC19A2C" w14:textId="77777777" w:rsidR="003917FF" w:rsidRPr="00CD1916" w:rsidRDefault="003917FF" w:rsidP="005B64C9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pcs</w:t>
            </w:r>
            <w:proofErr w:type="spellEnd"/>
            <w:r w:rsidRPr="00CD1916">
              <w:rPr>
                <w:rFonts w:ascii="Interstate-Light" w:hAnsi="Interstate-Light" w:cs="Arial"/>
                <w:sz w:val="18"/>
                <w:szCs w:val="18"/>
              </w:rPr>
              <w:t>.</w:t>
            </w:r>
          </w:p>
        </w:tc>
      </w:tr>
      <w:tr w:rsidR="003917FF" w:rsidRPr="00CD1916" w14:paraId="538FD077" w14:textId="77777777" w:rsidTr="00CB67B3">
        <w:tc>
          <w:tcPr>
            <w:tcW w:w="1701" w:type="dxa"/>
          </w:tcPr>
          <w:p w14:paraId="04D9684E" w14:textId="77777777" w:rsidR="003917FF" w:rsidRPr="00CD1916" w:rsidRDefault="003917FF" w:rsidP="00CB67B3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3833A6D" w14:textId="77777777" w:rsidR="003917FF" w:rsidRPr="00CD1916" w:rsidRDefault="003917FF" w:rsidP="00CB67B3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Sum</w:t>
            </w:r>
            <w:proofErr w:type="spellEnd"/>
          </w:p>
          <w:p w14:paraId="7C652303" w14:textId="77777777" w:rsidR="003917FF" w:rsidRPr="00CD1916" w:rsidRDefault="003917FF" w:rsidP="00CB67B3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4EFD2BDD" w14:textId="77777777" w:rsidR="003917FF" w:rsidRPr="00CD1916" w:rsidRDefault="003917FF" w:rsidP="00CB67B3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188AE33" w14:textId="77777777" w:rsidR="003917FF" w:rsidRPr="00CD1916" w:rsidRDefault="003917FF" w:rsidP="005B64C9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€</w:t>
            </w:r>
          </w:p>
        </w:tc>
      </w:tr>
    </w:tbl>
    <w:p w14:paraId="4F3D3B53" w14:textId="77777777" w:rsidR="003917FF" w:rsidRDefault="003917FF" w:rsidP="001C5BC7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  <w:sectPr w:rsidR="003917FF" w:rsidSect="003917FF">
          <w:pgSz w:w="11906" w:h="16838"/>
          <w:pgMar w:top="1417" w:right="1417" w:bottom="1134" w:left="1417" w:header="708" w:footer="708" w:gutter="0"/>
          <w:pgNumType w:start="1"/>
          <w:cols w:space="708"/>
          <w:docGrid w:linePitch="360"/>
        </w:sectPr>
      </w:pPr>
    </w:p>
    <w:p w14:paraId="7B19ADAD" w14:textId="77777777" w:rsidR="003917FF" w:rsidRPr="00CD1916" w:rsidRDefault="003917FF" w:rsidP="001C5BC7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</w:p>
    <w:sectPr w:rsidR="003917FF" w:rsidRPr="00CD1916" w:rsidSect="003917FF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terstate-Light">
    <w:altName w:val="Interstate-Light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Black">
    <w:altName w:val="Interstate-Black"/>
    <w:panose1 w:val="02000603040000020004"/>
    <w:charset w:val="00"/>
    <w:family w:val="auto"/>
    <w:pitch w:val="variable"/>
    <w:sig w:usb0="8000002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de-AT" w:vendorID="64" w:dllVersion="6" w:nlCheck="1" w:checkStyle="0"/>
  <w:activeWritingStyle w:appName="MSWord" w:lang="de-AT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8BF"/>
    <w:rsid w:val="00024137"/>
    <w:rsid w:val="00025DBF"/>
    <w:rsid w:val="00057526"/>
    <w:rsid w:val="00061E43"/>
    <w:rsid w:val="00067EB4"/>
    <w:rsid w:val="00085612"/>
    <w:rsid w:val="000A7A34"/>
    <w:rsid w:val="000C649A"/>
    <w:rsid w:val="000F014E"/>
    <w:rsid w:val="000F3126"/>
    <w:rsid w:val="001511CD"/>
    <w:rsid w:val="00167FF4"/>
    <w:rsid w:val="001C5698"/>
    <w:rsid w:val="001C5BC7"/>
    <w:rsid w:val="001D6855"/>
    <w:rsid w:val="00202A04"/>
    <w:rsid w:val="002444DD"/>
    <w:rsid w:val="00251AC1"/>
    <w:rsid w:val="00277027"/>
    <w:rsid w:val="002B287D"/>
    <w:rsid w:val="002C0CF9"/>
    <w:rsid w:val="002C4361"/>
    <w:rsid w:val="00304078"/>
    <w:rsid w:val="003051A8"/>
    <w:rsid w:val="003147B4"/>
    <w:rsid w:val="00323FB2"/>
    <w:rsid w:val="003722F8"/>
    <w:rsid w:val="003917FF"/>
    <w:rsid w:val="004240C5"/>
    <w:rsid w:val="00452251"/>
    <w:rsid w:val="00464FAF"/>
    <w:rsid w:val="0047411B"/>
    <w:rsid w:val="00492480"/>
    <w:rsid w:val="00521B8B"/>
    <w:rsid w:val="00534EBF"/>
    <w:rsid w:val="00546E19"/>
    <w:rsid w:val="005718DC"/>
    <w:rsid w:val="00573C3B"/>
    <w:rsid w:val="00592415"/>
    <w:rsid w:val="005A1413"/>
    <w:rsid w:val="005B64C9"/>
    <w:rsid w:val="005E28E7"/>
    <w:rsid w:val="005E4B9C"/>
    <w:rsid w:val="00631126"/>
    <w:rsid w:val="00650580"/>
    <w:rsid w:val="006572F0"/>
    <w:rsid w:val="00661259"/>
    <w:rsid w:val="00697C58"/>
    <w:rsid w:val="006F43B7"/>
    <w:rsid w:val="0073553E"/>
    <w:rsid w:val="00792A2B"/>
    <w:rsid w:val="007B02A1"/>
    <w:rsid w:val="00840B34"/>
    <w:rsid w:val="00871575"/>
    <w:rsid w:val="00881D8F"/>
    <w:rsid w:val="009073E4"/>
    <w:rsid w:val="009228BF"/>
    <w:rsid w:val="009334E3"/>
    <w:rsid w:val="009A4584"/>
    <w:rsid w:val="009A6CA6"/>
    <w:rsid w:val="009B2C55"/>
    <w:rsid w:val="009B4413"/>
    <w:rsid w:val="009C3F75"/>
    <w:rsid w:val="009C65BE"/>
    <w:rsid w:val="009E4A7B"/>
    <w:rsid w:val="00A14557"/>
    <w:rsid w:val="00A245D6"/>
    <w:rsid w:val="00A27526"/>
    <w:rsid w:val="00A637EA"/>
    <w:rsid w:val="00A8743A"/>
    <w:rsid w:val="00A9671E"/>
    <w:rsid w:val="00AB6AC0"/>
    <w:rsid w:val="00AC327E"/>
    <w:rsid w:val="00AC4DCF"/>
    <w:rsid w:val="00AD6106"/>
    <w:rsid w:val="00B177A6"/>
    <w:rsid w:val="00B178E6"/>
    <w:rsid w:val="00B266A7"/>
    <w:rsid w:val="00B76388"/>
    <w:rsid w:val="00B8506B"/>
    <w:rsid w:val="00BC4D11"/>
    <w:rsid w:val="00C23B7B"/>
    <w:rsid w:val="00C35D63"/>
    <w:rsid w:val="00C4279D"/>
    <w:rsid w:val="00C527AC"/>
    <w:rsid w:val="00C5287D"/>
    <w:rsid w:val="00C67591"/>
    <w:rsid w:val="00C73C89"/>
    <w:rsid w:val="00C83E51"/>
    <w:rsid w:val="00CB4921"/>
    <w:rsid w:val="00CC5F17"/>
    <w:rsid w:val="00CD1916"/>
    <w:rsid w:val="00CE60E9"/>
    <w:rsid w:val="00CF6D82"/>
    <w:rsid w:val="00D40E98"/>
    <w:rsid w:val="00D415FA"/>
    <w:rsid w:val="00D41FEC"/>
    <w:rsid w:val="00D70F6D"/>
    <w:rsid w:val="00DE3D05"/>
    <w:rsid w:val="00DE64D2"/>
    <w:rsid w:val="00E27996"/>
    <w:rsid w:val="00E3711E"/>
    <w:rsid w:val="00E40702"/>
    <w:rsid w:val="00E43AE4"/>
    <w:rsid w:val="00E44052"/>
    <w:rsid w:val="00EB2606"/>
    <w:rsid w:val="00F21509"/>
    <w:rsid w:val="00F34E6C"/>
    <w:rsid w:val="00F478D8"/>
    <w:rsid w:val="00F54091"/>
    <w:rsid w:val="00F57A53"/>
    <w:rsid w:val="00F62EAE"/>
    <w:rsid w:val="00F83E8D"/>
    <w:rsid w:val="00FA43F8"/>
    <w:rsid w:val="00FF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1DA2"/>
  <w15:chartTrackingRefBased/>
  <w15:docId w15:val="{BF67DEBD-BC32-49CB-B69C-1F393C6E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48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24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92480"/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1C5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oltype xmlns="5b0e0827-d946-44fc-b86c-99c6a79706fb" xsi:nil="true"/>
    <Confidentiality xmlns="5b0e0827-d946-44fc-b86c-99c6a79706fb">Internal</Confidentiality>
    <k49753941d4242b3843aa2794be53020 xmlns="5b0e0827-d946-44fc-b86c-99c6a79706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Tender Document</TermName>
          <TermId xmlns="http://schemas.microsoft.com/office/infopath/2007/PartnerControls">fca8fdee-cd33-48f0-9b66-177bda03878f</TermId>
        </TermInfo>
      </Terms>
    </k49753941d4242b3843aa2794be53020>
    <kacd9760f11d476fbd17a9c566332dee xmlns="5b0e0827-d946-44fc-b86c-99c6a79706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 - en</TermName>
          <TermId xmlns="http://schemas.microsoft.com/office/infopath/2007/PartnerControls">0f6bae7c-50c2-48a5-8652-b32602a333d2</TermId>
        </TermInfo>
      </Terms>
    </kacd9760f11d476fbd17a9c566332dee>
    <c4ad24aa1a124dcda11e9c561ab0a4bb xmlns="5b0e0827-d946-44fc-b86c-99c6a79706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Isotop</TermName>
          <TermId xmlns="http://schemas.microsoft.com/office/infopath/2007/PartnerControls">f1c1135c-e4db-405b-ab1f-cf2bc7711406</TermId>
        </TermInfo>
      </Terms>
    </c4ad24aa1a124dcda11e9c561ab0a4bb>
    <lab9831170f840a99d690bebc26a8116 xmlns="5b0e0827-d946-44fc-b86c-99c6a79706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HVAC</TermName>
          <TermId xmlns="http://schemas.microsoft.com/office/infopath/2007/PartnerControls">156ad0df-106a-4afb-a271-edd7c11cf023</TermId>
        </TermInfo>
      </Terms>
    </lab9831170f840a99d690bebc26a8116>
    <Source xmlns="5b0e0827-d946-44fc-b86c-99c6a79706fb">internal</Source>
    <lcf76f155ced4ddcb4097134ff3c332f xmlns="5b0e0827-d946-44fc-b86c-99c6a79706fb">
      <Terms xmlns="http://schemas.microsoft.com/office/infopath/2007/PartnerControls"/>
    </lcf76f155ced4ddcb4097134ff3c332f>
    <TaxCatchAll xmlns="d6a87ffb-2655-4171-aa0d-ee2fec2cf53a">
      <Value>12</Value>
      <Value>52</Value>
      <Value>51</Value>
      <Value>2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1B901D8E53D40BF471075B8122E02" ma:contentTypeVersion="28" ma:contentTypeDescription="Ein neues Dokument erstellen." ma:contentTypeScope="" ma:versionID="ceaacaf678f2d137fd3bfcc494faa1c0">
  <xsd:schema xmlns:xsd="http://www.w3.org/2001/XMLSchema" xmlns:xs="http://www.w3.org/2001/XMLSchema" xmlns:p="http://schemas.microsoft.com/office/2006/metadata/properties" xmlns:ns2="5b0e0827-d946-44fc-b86c-99c6a79706fb" xmlns:ns3="d6a87ffb-2655-4171-aa0d-ee2fec2cf53a" targetNamespace="http://schemas.microsoft.com/office/2006/metadata/properties" ma:root="true" ma:fieldsID="6a06e8019fb3c9aa4313ae5c8f919f5e" ns2:_="" ns3:_="">
    <xsd:import namespace="5b0e0827-d946-44fc-b86c-99c6a79706fb"/>
    <xsd:import namespace="d6a87ffb-2655-4171-aa0d-ee2fec2cf53a"/>
    <xsd:element name="properties">
      <xsd:complexType>
        <xsd:sequence>
          <xsd:element name="documentManagement">
            <xsd:complexType>
              <xsd:all>
                <xsd:element ref="ns2:lab9831170f840a99d690bebc26a8116" minOccurs="0"/>
                <xsd:element ref="ns3:TaxCatchAll" minOccurs="0"/>
                <xsd:element ref="ns2:k49753941d4242b3843aa2794be53020" minOccurs="0"/>
                <xsd:element ref="ns2:Tooltype" minOccurs="0"/>
                <xsd:element ref="ns2:kacd9760f11d476fbd17a9c566332dee" minOccurs="0"/>
                <xsd:element ref="ns2:Sourc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Confidentiality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c4ad24aa1a124dcda11e9c561ab0a4b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e0827-d946-44fc-b86c-99c6a79706fb" elementFormDefault="qualified">
    <xsd:import namespace="http://schemas.microsoft.com/office/2006/documentManagement/types"/>
    <xsd:import namespace="http://schemas.microsoft.com/office/infopath/2007/PartnerControls"/>
    <xsd:element name="lab9831170f840a99d690bebc26a8116" ma:index="9" nillable="true" ma:taxonomy="true" ma:internalName="lab9831170f840a99d690bebc26a8116" ma:taxonomyFieldName="Segment" ma:displayName="Segment" ma:default="" ma:fieldId="{5ab98311-70f8-40a9-9d69-0bebc26a8116}" ma:taxonomyMulti="true" ma:sspId="1766bd15-099f-4c02-818a-2252ae7ad502" ma:termSetId="10b9f37e-4b81-40e1-be33-9927eaf6df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9753941d4242b3843aa2794be53020" ma:index="12" nillable="true" ma:taxonomy="true" ma:internalName="k49753941d4242b3843aa2794be53020" ma:taxonomyFieldName="Document_x0020_Type" ma:displayName="Document Type" ma:default="" ma:fieldId="{44975394-1d42-42b3-843a-a2794be53020}" ma:sspId="1766bd15-099f-4c02-818a-2252ae7ad502" ma:termSetId="eb57afe6-e5a3-44ce-bb95-125a2f5c3f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oltype" ma:index="13" nillable="true" ma:displayName="Tool type" ma:format="Dropdown" ma:internalName="Tooltype">
      <xsd:simpleType>
        <xsd:union memberTypes="dms:Text">
          <xsd:simpleType>
            <xsd:restriction base="dms:Choice">
              <xsd:enumeration value="FreqCalc"/>
              <xsd:enumeration value="FloorCalc"/>
              <xsd:enumeration value="EquipCalc"/>
              <xsd:enumeration value="TimberCalc"/>
              <xsd:enumeration value="BounceCalc"/>
              <xsd:enumeration value="SweepCalc"/>
              <xsd:enumeration value="self developed tool"/>
              <xsd:enumeration value="Railway tools (AE)"/>
              <xsd:enumeration value="Encrypting"/>
            </xsd:restriction>
          </xsd:simpleType>
        </xsd:union>
      </xsd:simpleType>
    </xsd:element>
    <xsd:element name="kacd9760f11d476fbd17a9c566332dee" ma:index="15" nillable="true" ma:taxonomy="true" ma:internalName="kacd9760f11d476fbd17a9c566332dee" ma:taxonomyFieldName="Language" ma:displayName="Language" ma:default="" ma:fieldId="{4acd9760-f11d-476f-bd17-a9c566332dee}" ma:sspId="1766bd15-099f-4c02-818a-2252ae7ad502" ma:termSetId="d282f955-017b-4bad-9e7a-2e16b290f0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ource" ma:index="16" nillable="true" ma:displayName="Source" ma:default="internal" ma:format="Dropdown" ma:internalName="Source">
      <xsd:simpleType>
        <xsd:restriction base="dms:Choice">
          <xsd:enumeration value="internal"/>
          <xsd:enumeration value="external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nfidentiality" ma:index="25" nillable="true" ma:displayName="Confidentiality" ma:format="Dropdown" ma:internalName="Confidentiality">
      <xsd:simpleType>
        <xsd:restriction base="dms:Choice">
          <xsd:enumeration value="Public"/>
          <xsd:enumeration value="Internal"/>
          <xsd:enumeration value="Confidential"/>
          <xsd:enumeration value="Strictly Confidential"/>
          <xsd:enumeration value="Auswahl 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Bildmarkierungen" ma:readOnly="false" ma:fieldId="{5cf76f15-5ced-4ddc-b409-7134ff3c332f}" ma:taxonomyMulti="true" ma:sspId="1766bd15-099f-4c02-818a-2252ae7ad5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c4ad24aa1a124dcda11e9c561ab0a4bb" ma:index="31" nillable="true" ma:taxonomy="true" ma:internalName="c4ad24aa1a124dcda11e9c561ab0a4bb" ma:taxonomyFieldName="Product_x0020_Group" ma:displayName="Product Group" ma:default="" ma:fieldId="{c4ad24aa-1a12-4dcd-a11e-9c561ab0a4bb}" ma:sspId="1766bd15-099f-4c02-818a-2252ae7ad502" ma:termSetId="cf122fe5-ad8a-4f3d-8a23-92a61d3ae4c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87ffb-2655-4171-aa0d-ee2fec2cf53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506d1ab-0403-4da8-9f3f-8a335c725f69}" ma:internalName="TaxCatchAll" ma:showField="CatchAllData" ma:web="d6a87ffb-2655-4171-aa0d-ee2fec2cf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2DA6E-9E9F-486F-BB8D-758D5785840A}">
  <ds:schemaRefs>
    <ds:schemaRef ds:uri="http://schemas.microsoft.com/office/2006/metadata/properties"/>
    <ds:schemaRef ds:uri="http://schemas.microsoft.com/office/infopath/2007/PartnerControls"/>
    <ds:schemaRef ds:uri="5b0e0827-d946-44fc-b86c-99c6a79706fb"/>
    <ds:schemaRef ds:uri="d6a87ffb-2655-4171-aa0d-ee2fec2cf53a"/>
  </ds:schemaRefs>
</ds:datastoreItem>
</file>

<file path=customXml/itemProps2.xml><?xml version="1.0" encoding="utf-8"?>
<ds:datastoreItem xmlns:ds="http://schemas.openxmlformats.org/officeDocument/2006/customXml" ds:itemID="{7AF1FB35-EE81-47B8-B5F6-DAAE5CCAE2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0F37E7-89DF-47D4-B35C-072E52AB8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e0827-d946-44fc-b86c-99c6a79706fb"/>
    <ds:schemaRef ds:uri="d6a87ffb-2655-4171-aa0d-ee2fec2cf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155099-5F45-4C0E-B7C2-7D246CC66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Getzner Werkstoffe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 Thomas</dc:creator>
  <cp:keywords/>
  <dc:description/>
  <cp:lastModifiedBy>Waldner Simon</cp:lastModifiedBy>
  <cp:revision>2</cp:revision>
  <cp:lastPrinted>2024-12-12T08:58:00Z</cp:lastPrinted>
  <dcterms:created xsi:type="dcterms:W3CDTF">2025-07-24T06:55:00Z</dcterms:created>
  <dcterms:modified xsi:type="dcterms:W3CDTF">2025-07-24T06:55:00Z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x0020_Type">
    <vt:lpwstr>12;#Tender Document|fca8fdee-cd33-48f0-9b66-177bda03878f</vt:lpwstr>
  </property>
  <property fmtid="{D5CDD505-2E9C-101B-9397-08002B2CF9AE}" pid="3" name="MediaServiceImageTags">
    <vt:lpwstr/>
  </property>
  <property fmtid="{D5CDD505-2E9C-101B-9397-08002B2CF9AE}" pid="4" name="Product Group">
    <vt:lpwstr>52;#Isotop|f1c1135c-e4db-405b-ab1f-cf2bc7711406</vt:lpwstr>
  </property>
  <property fmtid="{D5CDD505-2E9C-101B-9397-08002B2CF9AE}" pid="5" name="ContentTypeId">
    <vt:lpwstr>0x0101007A71B901D8E53D40BF471075B8122E02</vt:lpwstr>
  </property>
  <property fmtid="{D5CDD505-2E9C-101B-9397-08002B2CF9AE}" pid="6" name="Product_x0020_Group">
    <vt:lpwstr>52;#Isotop|f1c1135c-e4db-405b-ab1f-cf2bc7711406</vt:lpwstr>
  </property>
  <property fmtid="{D5CDD505-2E9C-101B-9397-08002B2CF9AE}" pid="7" name="Document Type">
    <vt:lpwstr>12;#Tender Document|fca8fdee-cd33-48f0-9b66-177bda03878f</vt:lpwstr>
  </property>
  <property fmtid="{D5CDD505-2E9C-101B-9397-08002B2CF9AE}" pid="8" name="Segment">
    <vt:lpwstr>51;#HVAC|156ad0df-106a-4afb-a271-edd7c11cf023</vt:lpwstr>
  </property>
  <property fmtid="{D5CDD505-2E9C-101B-9397-08002B2CF9AE}" pid="9" name="Language">
    <vt:lpwstr>2;#English - en|0f6bae7c-50c2-48a5-8652-b32602a333d2</vt:lpwstr>
  </property>
</Properties>
</file>